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80544" w14:textId="22749B84" w:rsidR="00CD480D" w:rsidRDefault="00CD480D">
      <w:r>
        <w:t xml:space="preserve">Fritz Fischer bei den Bayerwald Biathleten </w:t>
      </w:r>
    </w:p>
    <w:p w14:paraId="4E9EC6C9" w14:textId="09E804D1" w:rsidR="000F37BA" w:rsidRDefault="00E74A43">
      <w:r>
        <w:t xml:space="preserve">Im November war ein Teil der Schüler des Skiverbandes Biathlon bei Fritz Fischer. Bei der Veranstaltung Shooting Star </w:t>
      </w:r>
      <w:proofErr w:type="spellStart"/>
      <w:r>
        <w:t>Race</w:t>
      </w:r>
      <w:proofErr w:type="spellEnd"/>
      <w:r>
        <w:t xml:space="preserve"> Night in Deggendorf hatten sie als bestes Team diesen Workshop gewonnen.</w:t>
      </w:r>
      <w:r w:rsidR="00CD480D">
        <w:t xml:space="preserve"> Damals entstand ein Band der Freundschaft zwischen dem ehemaligen Olympiasieger und unseren Nachwuchsathleten.</w:t>
      </w:r>
    </w:p>
    <w:p w14:paraId="3C3CF8FE" w14:textId="0721BD72" w:rsidR="00E74A43" w:rsidRDefault="00E74A43">
      <w:r>
        <w:t>Nun löste Fritz Fischer sein damaliges Versprechen ein, die Talente aus dem Bayerischen Wald</w:t>
      </w:r>
      <w:r w:rsidR="00CD480D">
        <w:t xml:space="preserve"> </w:t>
      </w:r>
      <w:r>
        <w:t>zu besuchen. Als die Biathleten und ihre Trainer Andreas Riedl und Thomas Fuchs dieses Wochenende den Bayerncup in Ruhpolding bestritten, besuchte er die Bayerwald Biathleten in ihrer Unterkunft und nahm sich viel Zeit für sie.</w:t>
      </w:r>
    </w:p>
    <w:p w14:paraId="0A28F84D" w14:textId="0A3D6857" w:rsidR="00E74A43" w:rsidRDefault="00E74A43">
      <w:r>
        <w:t>Am Samstag hatte Fritz Fischer den Schülern schon beim Rennen zugeschaut und konnte ihnen so am Abend eine Auswertung seiner Beobachtungen geben. Die vielen Tipps und Ideen, die er mit den Athleten und Trainern austauschte, motivierten die Schüler für den nächsten Tag zu neuen Siegen und Podestplätzen</w:t>
      </w:r>
      <w:r w:rsidR="00CD480D">
        <w:t>, so waren sie achtmal unter den ersten Drei und Leonie Riedl sogar zweimal auf Platz 1.</w:t>
      </w:r>
    </w:p>
    <w:p w14:paraId="60CA5526" w14:textId="29398D0F" w:rsidR="00E74A43" w:rsidRDefault="00CD480D">
      <w:r>
        <w:t>Der Profisportler</w:t>
      </w:r>
      <w:r w:rsidR="00E74A43">
        <w:t xml:space="preserve"> erzählte auch </w:t>
      </w:r>
      <w:r>
        <w:t xml:space="preserve">Lustiges und Interessantes </w:t>
      </w:r>
      <w:r w:rsidR="00E74A43">
        <w:t>von sich, von seiner Vergangenheit als Olympiasieger und Weltmeister im Biathlon, aber auch von seiner gemeinsamen Zeit mit</w:t>
      </w:r>
      <w:r>
        <w:t xml:space="preserve"> </w:t>
      </w:r>
      <w:r w:rsidR="00E74A43">
        <w:t>Sportwart Sepp Schneider, mit de</w:t>
      </w:r>
      <w:r>
        <w:t xml:space="preserve">m </w:t>
      </w:r>
      <w:r w:rsidR="00E74A43">
        <w:t>zusammen</w:t>
      </w:r>
      <w:r>
        <w:t xml:space="preserve"> er</w:t>
      </w:r>
      <w:r w:rsidR="00E74A43">
        <w:t xml:space="preserve"> viele Jahre in der Nationalmannschaft Langlauf war, bevor Fischer zu Biathlon </w:t>
      </w:r>
      <w:proofErr w:type="gramStart"/>
      <w:r w:rsidR="00E74A43">
        <w:t>wechselte</w:t>
      </w:r>
      <w:proofErr w:type="gramEnd"/>
      <w:r w:rsidR="00E74A43">
        <w:t>.</w:t>
      </w:r>
    </w:p>
    <w:p w14:paraId="4D316EF7" w14:textId="77777777" w:rsidR="00E74A43" w:rsidRDefault="00E74A43">
      <w:r>
        <w:t>Die Sparte Biathlon des Skiverbandes Bayerwald freut sich, wenn Fritz Fischer sein nächstes Versprechen einlöst und unsere Nachwuchstalente vor Ort beim Training bei uns zuhause besuchen wird.</w:t>
      </w:r>
    </w:p>
    <w:p w14:paraId="7C7AE39A" w14:textId="78516602" w:rsidR="00E74A43" w:rsidRDefault="00E74A43">
      <w:bookmarkStart w:id="0" w:name="_GoBack"/>
      <w:bookmarkEnd w:id="0"/>
    </w:p>
    <w:sectPr w:rsidR="00E74A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43"/>
    <w:rsid w:val="000F37BA"/>
    <w:rsid w:val="00AE22EC"/>
    <w:rsid w:val="00CD480D"/>
    <w:rsid w:val="00E74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78D8"/>
  <w15:docId w15:val="{4121A80F-9094-406D-8884-186C7D0C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Schneider</dc:creator>
  <cp:lastModifiedBy>Marika Hartl</cp:lastModifiedBy>
  <cp:revision>2</cp:revision>
  <dcterms:created xsi:type="dcterms:W3CDTF">2020-02-01T15:42:00Z</dcterms:created>
  <dcterms:modified xsi:type="dcterms:W3CDTF">2020-02-01T15:42:00Z</dcterms:modified>
</cp:coreProperties>
</file>